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BF" w:rsidRDefault="001F21BF" w:rsidP="001F21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38F6">
        <w:rPr>
          <w:rFonts w:ascii="Times New Roman" w:hAnsi="Times New Roman" w:cs="Times New Roman"/>
          <w:sz w:val="24"/>
          <w:szCs w:val="24"/>
          <w:lang w:eastAsia="ru-RU"/>
        </w:rPr>
        <w:t>ДЕПАРТАМЕНТ МОЛОДЕЖНОЙ ПОЛИТИКИ И СПОРТА КЕМЕРОВСКОЙ ОБЛАСТИ</w:t>
      </w:r>
    </w:p>
    <w:p w:rsidR="001F21BF" w:rsidRPr="00DB38F6" w:rsidRDefault="001F21BF" w:rsidP="001F21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DB38F6" w:rsidRDefault="001F21BF" w:rsidP="001F21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B38F6">
        <w:rPr>
          <w:rFonts w:ascii="Times New Roman" w:hAnsi="Times New Roman" w:cs="Times New Roman"/>
          <w:sz w:val="24"/>
          <w:szCs w:val="24"/>
          <w:lang w:eastAsia="ru-RU"/>
        </w:rPr>
        <w:t>ГОСУДАРСТВЕННОЕ ПРОФЕССИОНАЛЬНОЕ ОБРАЗОВАТЕЛЬНОЕ УЧРЕЖДЕНИЕ</w:t>
      </w:r>
    </w:p>
    <w:p w:rsidR="001F21BF" w:rsidRPr="00DB38F6" w:rsidRDefault="001F21BF" w:rsidP="001F21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DB38F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B38F6">
        <w:rPr>
          <w:rFonts w:ascii="Times New Roman" w:hAnsi="Times New Roman" w:cs="Times New Roman"/>
          <w:sz w:val="24"/>
          <w:szCs w:val="24"/>
          <w:lang w:eastAsia="ru-RU"/>
        </w:rPr>
        <w:t>ЛЕНИНСК-КУЗНЕЦКОЕ</w:t>
      </w:r>
      <w:proofErr w:type="gramEnd"/>
      <w:r w:rsidRPr="00DB38F6">
        <w:rPr>
          <w:rFonts w:ascii="Times New Roman" w:hAnsi="Times New Roman" w:cs="Times New Roman"/>
          <w:sz w:val="24"/>
          <w:szCs w:val="24"/>
          <w:lang w:eastAsia="ru-RU"/>
        </w:rPr>
        <w:t xml:space="preserve"> УЧИЛИЩЕ ОЛИМПИЙСКОГО РЕЗЕРВА»</w:t>
      </w:r>
    </w:p>
    <w:p w:rsidR="001F21BF" w:rsidRPr="00DB38F6" w:rsidRDefault="001F21BF" w:rsidP="001F21BF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31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РАБОЧИЙ ГРАФИК (ПЛАН) ПРАКТИКИ </w:t>
      </w:r>
    </w:p>
    <w:p w:rsidR="001F21BF" w:rsidRPr="00A43163" w:rsidRDefault="001F21BF" w:rsidP="001F21B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>Обучающийся_____________________________________________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1F21BF" w:rsidRPr="00A43163" w:rsidRDefault="001F21BF" w:rsidP="001F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ФИО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Специальность 49.02.01 Физическая культура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>Курс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A43163">
        <w:rPr>
          <w:rFonts w:ascii="Times New Roman" w:hAnsi="Times New Roman" w:cs="Times New Roman"/>
          <w:sz w:val="24"/>
          <w:szCs w:val="24"/>
          <w:lang w:eastAsia="ru-RU"/>
        </w:rPr>
        <w:t>группа____________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прохождения практики  </w:t>
      </w:r>
      <w:proofErr w:type="spellStart"/>
      <w:proofErr w:type="gramStart"/>
      <w:r w:rsidRPr="00A4316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43163">
        <w:rPr>
          <w:rFonts w:ascii="Times New Roman" w:hAnsi="Times New Roman" w:cs="Times New Roman"/>
          <w:sz w:val="24"/>
          <w:szCs w:val="24"/>
          <w:lang w:eastAsia="ru-RU"/>
        </w:rPr>
        <w:t>_____________по</w:t>
      </w:r>
      <w:proofErr w:type="spellEnd"/>
      <w:r w:rsidRPr="00A431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организации (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</w:t>
      </w:r>
      <w:r w:rsidRPr="00A43163">
        <w:rPr>
          <w:rFonts w:ascii="Times New Roman" w:hAnsi="Times New Roman" w:cs="Times New Roman"/>
          <w:sz w:val="24"/>
          <w:szCs w:val="24"/>
          <w:lang w:eastAsia="ru-RU"/>
        </w:rPr>
        <w:t>), контактный телефон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A431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316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ФИО полностью, должность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>Руководитель практики от профильной организации, контактный телефон</w:t>
      </w:r>
    </w:p>
    <w:p w:rsidR="001F21BF" w:rsidRPr="00A43163" w:rsidRDefault="001F21BF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A43163" w:rsidRDefault="001F21BF" w:rsidP="001F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316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431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316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ФИО полностью, должность</w:t>
      </w:r>
    </w:p>
    <w:p w:rsidR="002A1131" w:rsidRDefault="002A1131" w:rsidP="001F2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6744" w:rsidRDefault="00C56744" w:rsidP="00C5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F21BF" w:rsidRDefault="001F21BF" w:rsidP="00C5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330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Индивидуальное задание на практику:</w:t>
      </w:r>
    </w:p>
    <w:p w:rsidR="00C56744" w:rsidRPr="0033308E" w:rsidRDefault="00C56744" w:rsidP="00C56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308E" w:rsidRDefault="0033308E" w:rsidP="00C5674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1. Тема выпускной квалификационной (дипломной) работы:</w:t>
      </w:r>
    </w:p>
    <w:p w:rsidR="0033308E" w:rsidRDefault="0033308E" w:rsidP="00C5674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</w:t>
      </w:r>
    </w:p>
    <w:p w:rsidR="0033308E" w:rsidRDefault="0033308E" w:rsidP="00C5674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</w:t>
      </w:r>
    </w:p>
    <w:p w:rsidR="00C56744" w:rsidRDefault="00C56744" w:rsidP="00C5674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________________________________________________________________________________________________________________________</w:t>
      </w:r>
    </w:p>
    <w:p w:rsidR="00C56744" w:rsidRDefault="00C56744" w:rsidP="00C5674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</w:t>
      </w:r>
      <w:r w:rsidR="0033308E">
        <w:rPr>
          <w:rFonts w:ascii="Georgia" w:hAnsi="Georgia"/>
          <w:color w:val="000000"/>
        </w:rPr>
        <w:t>. Индивидуальное задание:</w:t>
      </w:r>
    </w:p>
    <w:p w:rsidR="0033308E" w:rsidRPr="002A1131" w:rsidRDefault="00C56744" w:rsidP="00C56744">
      <w:pPr>
        <w:pStyle w:val="a3"/>
        <w:shd w:val="clear" w:color="auto" w:fill="FFFFFF"/>
        <w:spacing w:before="0" w:beforeAutospacing="0" w:after="0" w:afterAutospacing="0"/>
        <w:contextualSpacing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08E" w:rsidRDefault="0033308E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744" w:rsidRDefault="00C56744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744" w:rsidRDefault="00C56744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дипломной работы ______________________________</w:t>
      </w:r>
    </w:p>
    <w:p w:rsidR="00C56744" w:rsidRDefault="00C56744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744" w:rsidRDefault="00C56744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744" w:rsidRDefault="00C56744" w:rsidP="001F21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744" w:rsidRDefault="00C56744" w:rsidP="001F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1BF" w:rsidRPr="00707137" w:rsidRDefault="001F21BF" w:rsidP="001F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713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Рабочий график (план) практики</w:t>
      </w:r>
    </w:p>
    <w:p w:rsidR="00707137" w:rsidRPr="00707137" w:rsidRDefault="00707137" w:rsidP="00707137">
      <w:pPr>
        <w:jc w:val="both"/>
        <w:rPr>
          <w:rFonts w:ascii="Times New Roman" w:hAnsi="Times New Roman" w:cs="Times New Roman"/>
          <w:b/>
        </w:rPr>
      </w:pPr>
      <w:r w:rsidRPr="00707137">
        <w:rPr>
          <w:rFonts w:ascii="Times New Roman" w:hAnsi="Times New Roman" w:cs="Times New Roman"/>
          <w:b/>
        </w:rPr>
        <w:t>2.1. Содержание преддипломной практики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7425"/>
        <w:gridCol w:w="992"/>
      </w:tblGrid>
      <w:tr w:rsidR="00707137" w:rsidRPr="00707137" w:rsidTr="00810829">
        <w:trPr>
          <w:trHeight w:val="593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07137" w:rsidRPr="00707137" w:rsidTr="00810829">
        <w:trPr>
          <w:trHeight w:val="5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7" w:rsidRPr="00707137" w:rsidRDefault="0070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7" w:rsidRPr="00707137" w:rsidRDefault="0070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7" w:rsidRPr="00707137" w:rsidRDefault="0070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137" w:rsidRPr="00707137" w:rsidTr="00810829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1. Подготовительный. </w:t>
            </w:r>
          </w:p>
          <w:p w:rsidR="00707137" w:rsidRPr="00707137" w:rsidRDefault="00707137" w:rsidP="0070713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Установочная </w:t>
            </w:r>
            <w:proofErr w:type="spell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конференция.</w:t>
            </w:r>
            <w:r w:rsidRPr="00707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практики.</w:t>
            </w:r>
            <w:r w:rsidRPr="007071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безопасности. Знакомство с программой преддипломной практики, режимом работы, перечнем отчетной документации. </w:t>
            </w:r>
          </w:p>
          <w:p w:rsidR="00707137" w:rsidRPr="00707137" w:rsidRDefault="00707137" w:rsidP="0070713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руководителями дипломных работ   </w:t>
            </w:r>
            <w:proofErr w:type="spell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студентов-практикантов по вопросам планирования  индивидуальной работы студента на период практики, согласно индивидуальному заданию на практику</w:t>
            </w:r>
          </w:p>
          <w:p w:rsidR="00707137" w:rsidRPr="00707137" w:rsidRDefault="00707137" w:rsidP="00707137">
            <w:pPr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нормативно-правовыми документами  на сайте учреждения прохождения практики (инструкции по охране труда и технике безопасности, правила внутреннего распорядка, должностные инструкции, приказы Министерства здравоохранения и социального развития РФ).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829" w:rsidRDefault="00810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137" w:rsidRPr="00707137" w:rsidTr="00810829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7" w:rsidRPr="00707137" w:rsidRDefault="0070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07137" w:rsidRPr="00707137" w:rsidTr="00810829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2. Организационно-подготовительный этап прохождения практики</w:t>
            </w: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137" w:rsidRPr="00707137" w:rsidRDefault="00707137" w:rsidP="00707137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Сбор, обработка, систематизация фактического материала и литературного материала для написания ВКР. </w:t>
            </w:r>
          </w:p>
          <w:p w:rsidR="00707137" w:rsidRPr="00707137" w:rsidRDefault="00707137" w:rsidP="00707137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Проведение  исследований, согласно индивидуальному заданию</w:t>
            </w:r>
          </w:p>
          <w:p w:rsidR="00707137" w:rsidRPr="00707137" w:rsidRDefault="00707137" w:rsidP="00707137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Анализ и обобщение результатов исследования, написание выводов и практических рекомендаций. </w:t>
            </w:r>
          </w:p>
          <w:p w:rsidR="00707137" w:rsidRPr="00707137" w:rsidRDefault="00707137" w:rsidP="00707137">
            <w:pPr>
              <w:numPr>
                <w:ilvl w:val="0"/>
                <w:numId w:val="5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исследования.</w:t>
            </w:r>
          </w:p>
          <w:p w:rsidR="00707137" w:rsidRPr="00707137" w:rsidRDefault="00707137" w:rsidP="00707137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руководителями дипломных работ   </w:t>
            </w:r>
            <w:proofErr w:type="spell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онлайн-консультаций</w:t>
            </w:r>
            <w:proofErr w:type="spell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для студентов-практикантов по вопросам планирования  индивидуальной работы студента на период практики согласно индивидуальному заданию на практику по вопросам</w:t>
            </w:r>
            <w:proofErr w:type="gram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проведения </w:t>
            </w:r>
            <w:r w:rsidRPr="00707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07137" w:rsidRPr="00707137" w:rsidTr="00810829"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137" w:rsidRPr="00707137" w:rsidRDefault="007071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707137" w:rsidRPr="00707137" w:rsidTr="0081082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3. Заключительный </w:t>
            </w:r>
          </w:p>
          <w:p w:rsidR="00707137" w:rsidRPr="00707137" w:rsidRDefault="00707137" w:rsidP="007071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материалов для отчетной конференции, оформление отчета по практике. </w:t>
            </w:r>
          </w:p>
          <w:p w:rsidR="00707137" w:rsidRPr="00707137" w:rsidRDefault="00707137" w:rsidP="0070713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отчетная </w:t>
            </w:r>
            <w:proofErr w:type="spell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конференция. Выступление с отчетной документацией на итоговой </w:t>
            </w:r>
            <w:proofErr w:type="spellStart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707137">
              <w:rPr>
                <w:rFonts w:ascii="Times New Roman" w:hAnsi="Times New Roman" w:cs="Times New Roman"/>
                <w:sz w:val="28"/>
                <w:szCs w:val="28"/>
              </w:rPr>
              <w:t xml:space="preserve"> - конференции.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7137" w:rsidRPr="00707137" w:rsidTr="0081082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07137" w:rsidRPr="00707137" w:rsidTr="0081082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 (дифференцированный зачет)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7137" w:rsidRPr="00707137" w:rsidTr="00810829">
        <w:trPr>
          <w:trHeight w:val="37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37" w:rsidRPr="00707137" w:rsidRDefault="0070713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7" w:rsidRPr="00707137" w:rsidRDefault="00707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3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707137" w:rsidRPr="00707137" w:rsidRDefault="00707137" w:rsidP="00707137">
      <w:pPr>
        <w:jc w:val="both"/>
        <w:rPr>
          <w:rFonts w:ascii="Times New Roman" w:hAnsi="Times New Roman" w:cs="Times New Roman"/>
          <w:b/>
        </w:rPr>
      </w:pPr>
    </w:p>
    <w:p w:rsidR="00707137" w:rsidRPr="00707137" w:rsidRDefault="00707137" w:rsidP="00707137">
      <w:pPr>
        <w:jc w:val="right"/>
        <w:rPr>
          <w:rFonts w:ascii="Times New Roman" w:hAnsi="Times New Roman" w:cs="Times New Roman"/>
        </w:rPr>
      </w:pPr>
    </w:p>
    <w:p w:rsidR="00707137" w:rsidRPr="00707137" w:rsidRDefault="00707137" w:rsidP="00707137">
      <w:pPr>
        <w:rPr>
          <w:rFonts w:ascii="Times New Roman" w:hAnsi="Times New Roman" w:cs="Times New Roman"/>
          <w:sz w:val="28"/>
          <w:szCs w:val="28"/>
        </w:rPr>
      </w:pPr>
    </w:p>
    <w:p w:rsidR="00707137" w:rsidRPr="00707137" w:rsidRDefault="00707137" w:rsidP="007071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137" w:rsidRPr="00707137" w:rsidRDefault="00707137" w:rsidP="001F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6744" w:rsidRPr="00707137" w:rsidRDefault="00C56744" w:rsidP="001F21BF">
      <w:pPr>
        <w:rPr>
          <w:rFonts w:ascii="Times New Roman" w:hAnsi="Times New Roman" w:cs="Times New Roman"/>
          <w:sz w:val="24"/>
          <w:szCs w:val="24"/>
        </w:rPr>
      </w:pPr>
    </w:p>
    <w:p w:rsidR="001F21BF" w:rsidRDefault="001F21BF" w:rsidP="001F21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F21BF" w:rsidSect="0033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438"/>
    <w:multiLevelType w:val="hybridMultilevel"/>
    <w:tmpl w:val="A162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4346"/>
    <w:multiLevelType w:val="hybridMultilevel"/>
    <w:tmpl w:val="28B8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42C8F"/>
    <w:multiLevelType w:val="hybridMultilevel"/>
    <w:tmpl w:val="D374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01DA"/>
    <w:rsid w:val="000C7BC4"/>
    <w:rsid w:val="000D1D35"/>
    <w:rsid w:val="001F21BF"/>
    <w:rsid w:val="0025735D"/>
    <w:rsid w:val="002A1131"/>
    <w:rsid w:val="002D61AE"/>
    <w:rsid w:val="0033308E"/>
    <w:rsid w:val="003342C6"/>
    <w:rsid w:val="00650B8F"/>
    <w:rsid w:val="0068211C"/>
    <w:rsid w:val="00707137"/>
    <w:rsid w:val="00810829"/>
    <w:rsid w:val="00B363CB"/>
    <w:rsid w:val="00B501DA"/>
    <w:rsid w:val="00C56744"/>
    <w:rsid w:val="00C875EB"/>
    <w:rsid w:val="00E56836"/>
    <w:rsid w:val="00F06DB5"/>
    <w:rsid w:val="00FD0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B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ТИФКиС</dc:creator>
  <cp:lastModifiedBy>User</cp:lastModifiedBy>
  <cp:revision>2</cp:revision>
  <cp:lastPrinted>2020-04-20T04:33:00Z</cp:lastPrinted>
  <dcterms:created xsi:type="dcterms:W3CDTF">2020-04-20T06:07:00Z</dcterms:created>
  <dcterms:modified xsi:type="dcterms:W3CDTF">2020-04-20T06:07:00Z</dcterms:modified>
</cp:coreProperties>
</file>