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23" w:rsidRDefault="003D2D23" w:rsidP="003D2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курс</w:t>
      </w:r>
    </w:p>
    <w:p w:rsidR="003D2D23" w:rsidRDefault="003D2D23" w:rsidP="003D2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12.05.2020г</w:t>
      </w:r>
    </w:p>
    <w:p w:rsidR="003D2D23" w:rsidRDefault="003D2D23" w:rsidP="003D2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2D23" w:rsidRDefault="003D2D23" w:rsidP="003D2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урока: Практическая работа № 6.</w:t>
      </w:r>
    </w:p>
    <w:p w:rsidR="003D2D23" w:rsidRDefault="003D2D23" w:rsidP="003D2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2D23" w:rsidRDefault="003D2D23" w:rsidP="003D2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2D23" w:rsidRDefault="003D2D23" w:rsidP="003D2D2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Определение роли России, ее регионов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международном</w:t>
      </w:r>
      <w:proofErr w:type="gramEnd"/>
    </w:p>
    <w:p w:rsidR="003D2D23" w:rsidRDefault="003D2D23" w:rsidP="003D2D2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географическом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труда.</w:t>
      </w:r>
    </w:p>
    <w:p w:rsidR="003D2D23" w:rsidRDefault="003D2D23" w:rsidP="003D2D2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работы:</w:t>
      </w:r>
    </w:p>
    <w:p w:rsidR="003D2D23" w:rsidRDefault="003D2D23" w:rsidP="003D2D2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ym w:font="Symbol" w:char="F0B7"/>
      </w:r>
    </w:p>
    <w:p w:rsidR="003D2D23" w:rsidRDefault="003D2D23" w:rsidP="003D2D2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особенностей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геополитического и геоэкономического</w:t>
      </w:r>
    </w:p>
    <w:p w:rsidR="003D2D23" w:rsidRDefault="003D2D23" w:rsidP="003D2D2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России, тенденций их возможного развития.</w:t>
      </w:r>
    </w:p>
    <w:p w:rsidR="003D2D23" w:rsidRDefault="003D2D23" w:rsidP="003D2D2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3D2D23" w:rsidRDefault="003D2D23" w:rsidP="003D2D2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роли России и ее отдельных регионов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международном</w:t>
      </w:r>
      <w:proofErr w:type="gramEnd"/>
    </w:p>
    <w:p w:rsidR="003D2D23" w:rsidRDefault="003D2D23" w:rsidP="003D2D2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географическом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труда.</w:t>
      </w:r>
    </w:p>
    <w:p w:rsidR="003D2D23" w:rsidRDefault="003D2D23" w:rsidP="003D2D2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3D2D23" w:rsidRDefault="003D2D23" w:rsidP="003D2D2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основных направлений и структуры внешних</w:t>
      </w:r>
    </w:p>
    <w:p w:rsidR="003D2D23" w:rsidRDefault="003D2D23" w:rsidP="003D2D2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 связей России с зарубежными странами.</w:t>
      </w:r>
    </w:p>
    <w:p w:rsidR="003D2D23" w:rsidRDefault="003D2D23" w:rsidP="003D2D2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D23" w:rsidRDefault="003D2D23" w:rsidP="003D2D2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карты атласа «Политическая карта мира»;</w:t>
      </w:r>
    </w:p>
    <w:p w:rsidR="003D2D23" w:rsidRDefault="003D2D23" w:rsidP="003D2D2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тетрадь;</w:t>
      </w:r>
    </w:p>
    <w:p w:rsidR="003D2D23" w:rsidRDefault="003D2D23" w:rsidP="003D2D2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картосхемы, графики и рисунки учебника;</w:t>
      </w:r>
    </w:p>
    <w:p w:rsidR="003D2D23" w:rsidRDefault="003D2D23" w:rsidP="003D2D2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инструкционные карты;</w:t>
      </w:r>
    </w:p>
    <w:p w:rsidR="003D2D23" w:rsidRDefault="003D2D23" w:rsidP="003D2D2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ручки.</w:t>
      </w:r>
    </w:p>
    <w:p w:rsidR="003D2D23" w:rsidRDefault="003D2D23" w:rsidP="003D2D2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занятия: практическая работа.</w:t>
      </w:r>
    </w:p>
    <w:p w:rsidR="003D2D23" w:rsidRDefault="003D2D23" w:rsidP="003D2D23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работы:</w:t>
      </w:r>
    </w:p>
    <w:p w:rsidR="003D2D23" w:rsidRDefault="003D2D23" w:rsidP="003D2D2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Инструктаж для всех учащихся.</w:t>
      </w:r>
    </w:p>
    <w:p w:rsidR="003D2D23" w:rsidRDefault="003D2D23" w:rsidP="003D2D2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-Практическая работа проводится в форме вопросов и заданий.</w:t>
      </w:r>
    </w:p>
    <w:p w:rsidR="003D2D23" w:rsidRDefault="003D2D23" w:rsidP="003D2D2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выполнения работы отводится время-1 час.</w:t>
      </w:r>
    </w:p>
    <w:p w:rsidR="003D2D23" w:rsidRDefault="003D2D23" w:rsidP="003D2D2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Студентам необходимо вспомнить:</w:t>
      </w:r>
    </w:p>
    <w:p w:rsidR="003D2D23" w:rsidRDefault="003D2D23" w:rsidP="003D2D2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Россия в мировом хозяйстве и международном географическом</w:t>
      </w:r>
    </w:p>
    <w:p w:rsidR="003D2D23" w:rsidRDefault="003D2D23" w:rsidP="003D2D2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труда.</w:t>
      </w:r>
    </w:p>
    <w:p w:rsidR="003D2D23" w:rsidRDefault="003D2D23" w:rsidP="003D2D2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России в международной торговле и других формах внешних</w:t>
      </w:r>
    </w:p>
    <w:p w:rsidR="003D2D23" w:rsidRDefault="003D2D23" w:rsidP="003D2D2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 связей. Внешние экономические связи России со странами</w:t>
      </w:r>
    </w:p>
    <w:p w:rsidR="003D2D23" w:rsidRDefault="003D2D23" w:rsidP="003D2D2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СНГ и Балтии; со странами АТР; Западной Европы и другими зарубежными</w:t>
      </w:r>
    </w:p>
    <w:p w:rsidR="003D2D23" w:rsidRDefault="003D2D23" w:rsidP="003D2D2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странами; их структура.</w:t>
      </w:r>
    </w:p>
    <w:p w:rsidR="003D2D23" w:rsidRDefault="003D2D23" w:rsidP="003D2D2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разных регионов России в географическом разделении труда.</w:t>
      </w:r>
    </w:p>
    <w:p w:rsidR="003D2D23" w:rsidRDefault="003D2D23" w:rsidP="003D2D2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 отраслей международной специализации России.</w:t>
      </w:r>
    </w:p>
    <w:p w:rsidR="003D2D23" w:rsidRDefault="003D2D23" w:rsidP="003D2D2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2.Выполнение практической работы по вопросам и заданиям</w:t>
      </w:r>
    </w:p>
    <w:p w:rsidR="003D2D23" w:rsidRDefault="003D2D23" w:rsidP="003D2D2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инструкционной карты.</w:t>
      </w:r>
    </w:p>
    <w:p w:rsidR="003D2D23" w:rsidRDefault="003D2D23" w:rsidP="003D2D2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D23" w:rsidRDefault="003D2D23" w:rsidP="003D2D23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Инструкционная карта для выполнения практической работы.</w:t>
      </w:r>
    </w:p>
    <w:p w:rsidR="003D2D23" w:rsidRDefault="003D2D23" w:rsidP="003D2D23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полученных знаний дать ответ.</w:t>
      </w:r>
    </w:p>
    <w:p w:rsidR="003D2D23" w:rsidRDefault="003D2D23" w:rsidP="003D2D2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D23" w:rsidRDefault="003D2D23" w:rsidP="003D2D23">
      <w:pPr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Участником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международных интеграционных группировок мира является Россия?</w:t>
      </w:r>
    </w:p>
    <w:p w:rsidR="003D2D23" w:rsidRDefault="003D2D23" w:rsidP="003D2D23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№2.</w:t>
      </w:r>
    </w:p>
    <w:p w:rsidR="003D2D23" w:rsidRDefault="003D2D23" w:rsidP="003D2D2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место занимает Россия в топливно-энергетическом комплексе мира? Укажите специализацию по отраслям.</w:t>
      </w:r>
    </w:p>
    <w:p w:rsidR="003D2D23" w:rsidRDefault="003D2D23" w:rsidP="003D2D23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№3.</w:t>
      </w:r>
    </w:p>
    <w:p w:rsidR="003D2D23" w:rsidRDefault="003D2D23" w:rsidP="003D2D2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место металлургического комплекса России в мировом хозяйстве, перспективы его развития.</w:t>
      </w:r>
    </w:p>
    <w:p w:rsidR="003D2D23" w:rsidRDefault="003D2D23" w:rsidP="003D2D23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№4.</w:t>
      </w:r>
    </w:p>
    <w:p w:rsidR="003D2D23" w:rsidRDefault="003D2D23" w:rsidP="003D2D2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основные направления специализации Российской экономики и её место в мировой торговле.</w:t>
      </w:r>
    </w:p>
    <w:p w:rsidR="003D2D23" w:rsidRDefault="003D2D23" w:rsidP="003D2D23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 работе пишите только </w:t>
      </w:r>
      <w:r>
        <w:rPr>
          <w:rFonts w:ascii="Times New Roman" w:hAnsi="Times New Roman" w:cs="Times New Roman"/>
          <w:b/>
          <w:sz w:val="28"/>
          <w:szCs w:val="28"/>
        </w:rPr>
        <w:t>тему работы</w:t>
      </w:r>
      <w:r>
        <w:rPr>
          <w:rFonts w:ascii="Times New Roman" w:hAnsi="Times New Roman" w:cs="Times New Roman"/>
          <w:sz w:val="28"/>
          <w:szCs w:val="28"/>
        </w:rPr>
        <w:t xml:space="preserve">, затем слова </w:t>
      </w:r>
      <w:r>
        <w:rPr>
          <w:rFonts w:ascii="Times New Roman" w:hAnsi="Times New Roman" w:cs="Times New Roman"/>
          <w:b/>
          <w:sz w:val="28"/>
          <w:szCs w:val="28"/>
        </w:rPr>
        <w:t xml:space="preserve">Ход работы </w:t>
      </w:r>
      <w:r>
        <w:rPr>
          <w:rFonts w:ascii="Times New Roman" w:hAnsi="Times New Roman" w:cs="Times New Roman"/>
          <w:sz w:val="28"/>
          <w:szCs w:val="28"/>
        </w:rPr>
        <w:t xml:space="preserve">посередине и сразу </w:t>
      </w:r>
      <w:r>
        <w:rPr>
          <w:rFonts w:ascii="Times New Roman" w:hAnsi="Times New Roman" w:cs="Times New Roman"/>
          <w:b/>
          <w:sz w:val="28"/>
          <w:szCs w:val="28"/>
        </w:rPr>
        <w:t>даёте ответы по инструктивной карточке.</w:t>
      </w:r>
    </w:p>
    <w:p w:rsidR="003D2D23" w:rsidRDefault="003D2D23" w:rsidP="003D2D23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3D2D23" w:rsidRDefault="003D2D23" w:rsidP="003D2D23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3D2D23" w:rsidRDefault="003D2D23" w:rsidP="003D2D23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14.05. 2020г.</w:t>
      </w:r>
    </w:p>
    <w:p w:rsidR="003D2D23" w:rsidRDefault="003D2D23" w:rsidP="003D2D23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                                                Глобальные проблемы человечества.</w:t>
      </w:r>
    </w:p>
    <w:p w:rsidR="003D2D23" w:rsidRDefault="003D2D23" w:rsidP="003D2D23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Написать конспект          Понятие  о глобальных проблемах человечества.</w:t>
      </w:r>
    </w:p>
    <w:p w:rsidR="003D2D23" w:rsidRDefault="003D2D23" w:rsidP="003D2D2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учебнику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которому мы работаем на лекциях, стр.380, если учебник 10-11 класс черный учебник).</w:t>
      </w:r>
    </w:p>
    <w:p w:rsidR="003D2D23" w:rsidRDefault="003D2D23" w:rsidP="003D2D23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3D2D23" w:rsidRDefault="003D2D23" w:rsidP="003D2D23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3D2D23" w:rsidRDefault="003D2D23" w:rsidP="003D2D2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3D2D23" w:rsidRDefault="003D2D23" w:rsidP="003D2D2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552872" w:rsidRDefault="00552872">
      <w:bookmarkStart w:id="0" w:name="_GoBack"/>
      <w:bookmarkEnd w:id="0"/>
    </w:p>
    <w:sectPr w:rsidR="0055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23"/>
    <w:rsid w:val="00020EBD"/>
    <w:rsid w:val="00094E3D"/>
    <w:rsid w:val="00181B44"/>
    <w:rsid w:val="00191D2C"/>
    <w:rsid w:val="001E2B2B"/>
    <w:rsid w:val="002507EB"/>
    <w:rsid w:val="00266C3E"/>
    <w:rsid w:val="002D7E36"/>
    <w:rsid w:val="00306C45"/>
    <w:rsid w:val="00325B93"/>
    <w:rsid w:val="003B6481"/>
    <w:rsid w:val="003D2D23"/>
    <w:rsid w:val="0042120D"/>
    <w:rsid w:val="00422FC9"/>
    <w:rsid w:val="0042515E"/>
    <w:rsid w:val="004475E9"/>
    <w:rsid w:val="00475BC0"/>
    <w:rsid w:val="004A3AC7"/>
    <w:rsid w:val="004A7A37"/>
    <w:rsid w:val="004E2E77"/>
    <w:rsid w:val="00552872"/>
    <w:rsid w:val="005751C6"/>
    <w:rsid w:val="005C5E7D"/>
    <w:rsid w:val="0064151C"/>
    <w:rsid w:val="00651290"/>
    <w:rsid w:val="00684EF0"/>
    <w:rsid w:val="006A63F4"/>
    <w:rsid w:val="006E3C99"/>
    <w:rsid w:val="00717479"/>
    <w:rsid w:val="007210D5"/>
    <w:rsid w:val="00734411"/>
    <w:rsid w:val="007F7FF1"/>
    <w:rsid w:val="008528C0"/>
    <w:rsid w:val="00864D31"/>
    <w:rsid w:val="008E56EE"/>
    <w:rsid w:val="009538AC"/>
    <w:rsid w:val="009712B3"/>
    <w:rsid w:val="00A76C8E"/>
    <w:rsid w:val="00AB4B73"/>
    <w:rsid w:val="00AC79B0"/>
    <w:rsid w:val="00B805C4"/>
    <w:rsid w:val="00B81385"/>
    <w:rsid w:val="00B84AA3"/>
    <w:rsid w:val="00B857FA"/>
    <w:rsid w:val="00B945BA"/>
    <w:rsid w:val="00BB54A7"/>
    <w:rsid w:val="00BF3479"/>
    <w:rsid w:val="00C30FA0"/>
    <w:rsid w:val="00C914FA"/>
    <w:rsid w:val="00CB0409"/>
    <w:rsid w:val="00CE2464"/>
    <w:rsid w:val="00CF0BB5"/>
    <w:rsid w:val="00D41821"/>
    <w:rsid w:val="00D84B4C"/>
    <w:rsid w:val="00EF62D6"/>
    <w:rsid w:val="00E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2020-05-11T10:40:00Z</dcterms:created>
  <dcterms:modified xsi:type="dcterms:W3CDTF">2020-05-11T10:42:00Z</dcterms:modified>
</cp:coreProperties>
</file>